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9CDC" w14:textId="77777777" w:rsidR="00ED64FC" w:rsidRDefault="008A2F18">
      <w:pPr>
        <w:rPr>
          <w:i/>
          <w:sz w:val="32"/>
        </w:rPr>
      </w:pPr>
      <w:r w:rsidRPr="008A2F18">
        <w:rPr>
          <w:sz w:val="32"/>
        </w:rPr>
        <w:t xml:space="preserve">DCA Review: </w:t>
      </w:r>
      <w:r w:rsidRPr="008A2F18">
        <w:rPr>
          <w:i/>
          <w:sz w:val="32"/>
        </w:rPr>
        <w:t>Meteorology and Oceanography</w:t>
      </w:r>
    </w:p>
    <w:p w14:paraId="63676A0E" w14:textId="77777777" w:rsidR="008A2F18" w:rsidRDefault="008A2F18">
      <w:pPr>
        <w:rPr>
          <w:i/>
          <w:sz w:val="32"/>
        </w:rPr>
      </w:pPr>
    </w:p>
    <w:p w14:paraId="115C7587" w14:textId="77777777" w:rsidR="008A2F18" w:rsidRDefault="008A2F18">
      <w:r>
        <w:t xml:space="preserve">1. Which process adds water to the atmosphere? </w:t>
      </w:r>
    </w:p>
    <w:p w14:paraId="231578BD" w14:textId="77777777" w:rsidR="008A2F18" w:rsidRDefault="008A2F18">
      <w:r>
        <w:tab/>
        <w:t xml:space="preserve">a. </w:t>
      </w:r>
      <w:proofErr w:type="gramStart"/>
      <w:r>
        <w:t>condensation</w:t>
      </w:r>
      <w:proofErr w:type="gramEnd"/>
    </w:p>
    <w:p w14:paraId="09C5A316" w14:textId="77777777" w:rsidR="008A2F18" w:rsidRDefault="008A2F18">
      <w:r>
        <w:tab/>
        <w:t xml:space="preserve">b. </w:t>
      </w:r>
      <w:proofErr w:type="gramStart"/>
      <w:r>
        <w:t>runoff</w:t>
      </w:r>
      <w:proofErr w:type="gramEnd"/>
    </w:p>
    <w:p w14:paraId="7E0E2DD9" w14:textId="77777777" w:rsidR="008A2F18" w:rsidRDefault="008A2F18">
      <w:r>
        <w:tab/>
        <w:t xml:space="preserve">c. </w:t>
      </w:r>
      <w:proofErr w:type="gramStart"/>
      <w:r>
        <w:t>precipitation</w:t>
      </w:r>
      <w:proofErr w:type="gramEnd"/>
    </w:p>
    <w:p w14:paraId="0101DA24" w14:textId="77777777" w:rsidR="008A2F18" w:rsidRPr="00620156" w:rsidRDefault="008A2F18">
      <w:pPr>
        <w:rPr>
          <w:b/>
        </w:rPr>
      </w:pPr>
      <w:r>
        <w:tab/>
      </w:r>
      <w:r w:rsidRPr="00620156">
        <w:rPr>
          <w:b/>
        </w:rPr>
        <w:t xml:space="preserve">d. </w:t>
      </w:r>
      <w:proofErr w:type="gramStart"/>
      <w:r w:rsidRPr="00620156">
        <w:rPr>
          <w:b/>
        </w:rPr>
        <w:t>evaporation</w:t>
      </w:r>
      <w:proofErr w:type="gramEnd"/>
    </w:p>
    <w:p w14:paraId="3F1A57BE" w14:textId="77777777" w:rsidR="008A2F18" w:rsidRDefault="008A2F18">
      <w:r>
        <w:t xml:space="preserve">2. Which process returns water to Earth’s </w:t>
      </w:r>
      <w:proofErr w:type="gramStart"/>
      <w:r>
        <w:t>surface</w:t>
      </w:r>
      <w:proofErr w:type="gramEnd"/>
    </w:p>
    <w:p w14:paraId="70A4E47F" w14:textId="77777777" w:rsidR="008A2F18" w:rsidRDefault="008A2F18">
      <w:r>
        <w:tab/>
        <w:t xml:space="preserve">a. </w:t>
      </w:r>
      <w:proofErr w:type="gramStart"/>
      <w:r>
        <w:t>condensation</w:t>
      </w:r>
      <w:proofErr w:type="gramEnd"/>
    </w:p>
    <w:p w14:paraId="00DEC497" w14:textId="77777777" w:rsidR="008A2F18" w:rsidRDefault="008A2F18">
      <w:r>
        <w:tab/>
        <w:t xml:space="preserve">b. </w:t>
      </w:r>
      <w:proofErr w:type="gramStart"/>
      <w:r>
        <w:t>runoff</w:t>
      </w:r>
      <w:proofErr w:type="gramEnd"/>
    </w:p>
    <w:p w14:paraId="7D28906C" w14:textId="4E26DB53" w:rsidR="008A2F18" w:rsidRDefault="008A2F18">
      <w:r>
        <w:tab/>
      </w:r>
      <w:r w:rsidR="00620156">
        <w:t xml:space="preserve"> </w:t>
      </w:r>
      <w:proofErr w:type="gramStart"/>
      <w:r w:rsidR="00620156">
        <w:t>b</w:t>
      </w:r>
      <w:proofErr w:type="gramEnd"/>
    </w:p>
    <w:p w14:paraId="18396896" w14:textId="77777777" w:rsidR="008A2F18" w:rsidRPr="00620156" w:rsidRDefault="008A2F18">
      <w:r w:rsidRPr="00620156">
        <w:tab/>
        <w:t xml:space="preserve">d. </w:t>
      </w:r>
      <w:proofErr w:type="gramStart"/>
      <w:r w:rsidRPr="00620156">
        <w:t>evaporation</w:t>
      </w:r>
      <w:proofErr w:type="gramEnd"/>
    </w:p>
    <w:p w14:paraId="6D6E1057" w14:textId="77777777" w:rsidR="008A2F18" w:rsidRDefault="008A2F18"/>
    <w:p w14:paraId="3275CF3E" w14:textId="77777777" w:rsidR="008A2F18" w:rsidRDefault="008A2F18">
      <w:r>
        <w:t>3. Put the four types of water in order from least to most dense. (</w:t>
      </w:r>
      <w:proofErr w:type="gramStart"/>
      <w:r>
        <w:t>cold</w:t>
      </w:r>
      <w:proofErr w:type="gramEnd"/>
      <w:r>
        <w:t xml:space="preserve"> fresh, cold salt, warm fresh, warm salt)</w:t>
      </w:r>
    </w:p>
    <w:p w14:paraId="45D8D08F" w14:textId="1A6DC911" w:rsidR="008A2F18" w:rsidRDefault="008A2F18"/>
    <w:p w14:paraId="00C75836" w14:textId="7A8FCA95" w:rsidR="00620156" w:rsidRPr="00620156" w:rsidRDefault="00620156">
      <w:pPr>
        <w:rPr>
          <w:b/>
        </w:rPr>
      </w:pPr>
      <w:proofErr w:type="gramStart"/>
      <w:r w:rsidRPr="00620156">
        <w:rPr>
          <w:b/>
        </w:rPr>
        <w:t>warm</w:t>
      </w:r>
      <w:proofErr w:type="gramEnd"/>
      <w:r w:rsidRPr="00620156">
        <w:rPr>
          <w:b/>
        </w:rPr>
        <w:t xml:space="preserve"> fresh&lt;cold fresh&lt;warm salt&lt;cold sat</w:t>
      </w:r>
    </w:p>
    <w:p w14:paraId="29C5DBFC" w14:textId="77777777" w:rsidR="008A2F18" w:rsidRDefault="008A2F18"/>
    <w:p w14:paraId="26952AD0" w14:textId="77777777" w:rsidR="008A2F18" w:rsidRDefault="008A2F18">
      <w:r>
        <w:t xml:space="preserve">4. What two factors affect the surface temperature of seawater? </w:t>
      </w:r>
    </w:p>
    <w:p w14:paraId="4398465A" w14:textId="02018411" w:rsidR="008A2F18" w:rsidRDefault="00620156">
      <w:r>
        <w:t>Depth and latitude</w:t>
      </w:r>
    </w:p>
    <w:p w14:paraId="43CFCDE7" w14:textId="77777777" w:rsidR="008A2F18" w:rsidRDefault="008A2F18"/>
    <w:p w14:paraId="161ADD47" w14:textId="5C7D3E61" w:rsidR="008A2F18" w:rsidRDefault="008A2F18">
      <w:r>
        <w:t>5. What is the most abundant salt in the ocean?</w:t>
      </w:r>
      <w:r w:rsidR="00620156">
        <w:t xml:space="preserve"> Sodium chloride</w:t>
      </w:r>
    </w:p>
    <w:p w14:paraId="1FA7B5C7" w14:textId="77777777" w:rsidR="008A2F18" w:rsidRDefault="008A2F18"/>
    <w:p w14:paraId="7FF5439E" w14:textId="77777777" w:rsidR="008A2F18" w:rsidRDefault="008A2F18">
      <w:r>
        <w:t>6. What processes increases the salinity of the oceans?</w:t>
      </w:r>
    </w:p>
    <w:p w14:paraId="7F300AAB" w14:textId="6E6D67B2" w:rsidR="008A2F18" w:rsidRDefault="00620156">
      <w:r>
        <w:t>Evaporation, sea ice forming</w:t>
      </w:r>
    </w:p>
    <w:p w14:paraId="71162F24" w14:textId="77777777" w:rsidR="008A2F18" w:rsidRDefault="008A2F18"/>
    <w:p w14:paraId="7B1B5D01" w14:textId="77777777" w:rsidR="008A2F18" w:rsidRDefault="008A2F18"/>
    <w:p w14:paraId="63CBE2FA" w14:textId="29AF63D6" w:rsidR="008A2F18" w:rsidRDefault="008A2F18">
      <w:r>
        <w:t>7. ______</w:t>
      </w:r>
      <w:proofErr w:type="gramStart"/>
      <w:r w:rsidR="00620156">
        <w:t>warm</w:t>
      </w:r>
      <w:proofErr w:type="gramEnd"/>
      <w:r>
        <w:t>________ currents move towards the poles and _______</w:t>
      </w:r>
      <w:r w:rsidR="00620156">
        <w:t>cold</w:t>
      </w:r>
      <w:r>
        <w:t>_______ currents move towards the equation.</w:t>
      </w:r>
    </w:p>
    <w:p w14:paraId="1FCF7527" w14:textId="77777777" w:rsidR="008A2F18" w:rsidRDefault="008A2F18"/>
    <w:p w14:paraId="74CE14F5" w14:textId="77777777" w:rsidR="008A2F18" w:rsidRDefault="008A2F18">
      <w:r>
        <w:t>8. What is an upwelling?</w:t>
      </w:r>
    </w:p>
    <w:p w14:paraId="2106F943" w14:textId="77777777" w:rsidR="008A2F18" w:rsidRDefault="008A2F18"/>
    <w:p w14:paraId="2395355D" w14:textId="4895BEC4" w:rsidR="008A2F18" w:rsidRDefault="00620156">
      <w:r>
        <w:t>Cold, nutrient rich water moves up by the shores</w:t>
      </w:r>
    </w:p>
    <w:p w14:paraId="2E2D0934" w14:textId="77777777" w:rsidR="008A2F18" w:rsidRDefault="008A2F18"/>
    <w:p w14:paraId="10C6D042" w14:textId="697AE808" w:rsidR="008A2F18" w:rsidRDefault="008A2F18">
      <w:r>
        <w:t>9. How does the atmosphere</w:t>
      </w:r>
      <w:r w:rsidR="00143FF1">
        <w:t xml:space="preserve"> move energy from place to place</w:t>
      </w:r>
      <w:r>
        <w:t>?</w:t>
      </w:r>
    </w:p>
    <w:p w14:paraId="36302894" w14:textId="2D3C4ED7" w:rsidR="008A2F18" w:rsidRDefault="00620156">
      <w:proofErr w:type="gramStart"/>
      <w:r>
        <w:t>Heat energy is moved by convection currents in the ocean and with wind</w:t>
      </w:r>
      <w:proofErr w:type="gramEnd"/>
      <w:r>
        <w:t>.</w:t>
      </w:r>
    </w:p>
    <w:p w14:paraId="49D937BE" w14:textId="77777777" w:rsidR="00620156" w:rsidRDefault="00620156"/>
    <w:p w14:paraId="18705F51" w14:textId="77777777" w:rsidR="008A2F18" w:rsidRDefault="008A2F18">
      <w:r>
        <w:t>10. What type of heat transfer is the sun’s energy being transferred to Earth?</w:t>
      </w:r>
    </w:p>
    <w:p w14:paraId="2A0553E9" w14:textId="77777777" w:rsidR="008A2F18" w:rsidRDefault="008A2F18"/>
    <w:p w14:paraId="2970CEF0" w14:textId="5C773A46" w:rsidR="008A2F18" w:rsidRDefault="00620156">
      <w:proofErr w:type="gramStart"/>
      <w:r>
        <w:t>radiation</w:t>
      </w:r>
      <w:proofErr w:type="gramEnd"/>
    </w:p>
    <w:p w14:paraId="67BF96FD" w14:textId="77777777" w:rsidR="008A2F18" w:rsidRDefault="008A2F18">
      <w:r>
        <w:t>11. Which place has the warmer ocean water? Why?</w:t>
      </w:r>
    </w:p>
    <w:p w14:paraId="3C1064E4" w14:textId="1A52902C" w:rsidR="008A2F18" w:rsidRDefault="00620156">
      <w:r>
        <w:t>It is place B because the water is coming from the equator.</w:t>
      </w:r>
    </w:p>
    <w:p w14:paraId="5BFB57C4" w14:textId="77777777" w:rsidR="008A2F18" w:rsidRDefault="008A2F18"/>
    <w:p w14:paraId="5462EB58" w14:textId="77777777" w:rsidR="008A2F18" w:rsidRDefault="008A2F18"/>
    <w:p w14:paraId="71EB7372" w14:textId="77777777" w:rsidR="008A2F18" w:rsidRDefault="008A2F18"/>
    <w:p w14:paraId="70B8CC81" w14:textId="77777777" w:rsidR="008A2F18" w:rsidRDefault="008A2F18">
      <w:r>
        <w:lastRenderedPageBreak/>
        <w:t>12. Where is the only ocean current to completely circle the Earth?</w:t>
      </w:r>
    </w:p>
    <w:p w14:paraId="7C8A66DF" w14:textId="650365AC" w:rsidR="008A2F18" w:rsidRDefault="00620156">
      <w:r>
        <w:t>Antarctica</w:t>
      </w:r>
    </w:p>
    <w:p w14:paraId="64997C82" w14:textId="77777777" w:rsidR="008A2F18" w:rsidRDefault="008A2F18"/>
    <w:p w14:paraId="6F4A7F09" w14:textId="77777777" w:rsidR="008A2F18" w:rsidRDefault="008A2F18">
      <w:r>
        <w:t>13. What is the ultimate source of wind?</w:t>
      </w:r>
    </w:p>
    <w:p w14:paraId="17F8671F" w14:textId="4E6053F2" w:rsidR="008A2F18" w:rsidRDefault="00620156">
      <w:r>
        <w:t>Solar radiation</w:t>
      </w:r>
    </w:p>
    <w:p w14:paraId="2F98C4A3" w14:textId="77777777" w:rsidR="008A2F18" w:rsidRDefault="008A2F18"/>
    <w:p w14:paraId="12BC79C8" w14:textId="77777777" w:rsidR="008A2F18" w:rsidRDefault="008A2F18">
      <w:r>
        <w:t>14. How are air pressure differences generated on Earth?</w:t>
      </w:r>
    </w:p>
    <w:p w14:paraId="6398BBF4" w14:textId="77777777" w:rsidR="008A2F18" w:rsidRDefault="008A2F18"/>
    <w:p w14:paraId="756F78B9" w14:textId="60814A4C" w:rsidR="008A2F18" w:rsidRDefault="00620156">
      <w:r>
        <w:t>Difference in heating caused by solar radiation</w:t>
      </w:r>
    </w:p>
    <w:p w14:paraId="50773F6D" w14:textId="77777777" w:rsidR="008A2F18" w:rsidRDefault="008A2F18"/>
    <w:p w14:paraId="09C919EF" w14:textId="77777777" w:rsidR="008A2F18" w:rsidRDefault="008A2F18">
      <w:r>
        <w:t>15. What is albedo? Give an example of low albedo and high albedo.</w:t>
      </w:r>
    </w:p>
    <w:p w14:paraId="02F4976E" w14:textId="77777777" w:rsidR="008A2F18" w:rsidRDefault="008A2F18"/>
    <w:p w14:paraId="7C6213E0" w14:textId="5B0C2837" w:rsidR="008A2F18" w:rsidRDefault="00620156">
      <w:proofErr w:type="gramStart"/>
      <w:r>
        <w:t>Reflectance of a surface.</w:t>
      </w:r>
      <w:proofErr w:type="gramEnd"/>
      <w:r>
        <w:t xml:space="preserve"> Low albedo is asphalt. High albedo is snow.</w:t>
      </w:r>
    </w:p>
    <w:p w14:paraId="59A16C11" w14:textId="77777777" w:rsidR="008A2F18" w:rsidRDefault="008A2F18">
      <w:r>
        <w:t>16.  How does cloud cover affect albedo?</w:t>
      </w:r>
    </w:p>
    <w:p w14:paraId="20BBA41D" w14:textId="7C6FA151" w:rsidR="008A2F18" w:rsidRDefault="00620156">
      <w:r>
        <w:t>Reflects solar radiation during day. Traps radiation at surface level at night.</w:t>
      </w:r>
    </w:p>
    <w:p w14:paraId="5993C181" w14:textId="77777777" w:rsidR="008A2F18" w:rsidRDefault="008A2F18"/>
    <w:p w14:paraId="14734AF5" w14:textId="67A558B8" w:rsidR="008A2F18" w:rsidRDefault="008A2F18">
      <w:r>
        <w:t>17. ___________</w:t>
      </w:r>
      <w:proofErr w:type="gramStart"/>
      <w:r w:rsidR="00620156">
        <w:t>warm</w:t>
      </w:r>
      <w:proofErr w:type="gramEnd"/>
      <w:r>
        <w:t>_________ air moves towards the poles and ________</w:t>
      </w:r>
      <w:r w:rsidR="00620156">
        <w:t>cold</w:t>
      </w:r>
      <w:r>
        <w:t>________ air moves towards the equator.</w:t>
      </w:r>
    </w:p>
    <w:p w14:paraId="260F4B5C" w14:textId="77777777" w:rsidR="008A2F18" w:rsidRDefault="008A2F18"/>
    <w:p w14:paraId="33CABE4C" w14:textId="77777777" w:rsidR="008A2F18" w:rsidRDefault="008A2F18"/>
    <w:p w14:paraId="03F33418" w14:textId="77777777" w:rsidR="008A2F18" w:rsidRDefault="008A2F18">
      <w:r>
        <w:t>18. Label the major wind belts on the globe below.</w:t>
      </w:r>
    </w:p>
    <w:p w14:paraId="24221EF7" w14:textId="77777777" w:rsidR="008A2F18" w:rsidRDefault="008A2F18"/>
    <w:p w14:paraId="4C0A9D95" w14:textId="4D496E7F" w:rsidR="008A2F18" w:rsidRDefault="008A2F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F28C8" wp14:editId="2B0C6716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1828800" cy="1714500"/>
                <wp:effectExtent l="0" t="0" r="25400" b="38100"/>
                <wp:wrapThrough wrapText="bothSides">
                  <wp:wrapPolygon edited="0">
                    <wp:start x="7800" y="0"/>
                    <wp:lineTo x="6000" y="320"/>
                    <wp:lineTo x="900" y="4160"/>
                    <wp:lineTo x="0" y="7360"/>
                    <wp:lineTo x="0" y="15680"/>
                    <wp:lineTo x="4200" y="20480"/>
                    <wp:lineTo x="7200" y="21760"/>
                    <wp:lineTo x="7800" y="21760"/>
                    <wp:lineTo x="13800" y="21760"/>
                    <wp:lineTo x="14400" y="21760"/>
                    <wp:lineTo x="17400" y="20480"/>
                    <wp:lineTo x="21600" y="15680"/>
                    <wp:lineTo x="21600" y="7360"/>
                    <wp:lineTo x="21000" y="4160"/>
                    <wp:lineTo x="15900" y="640"/>
                    <wp:lineTo x="13800" y="0"/>
                    <wp:lineTo x="78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pt;margin-top:5.5pt;width:2in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" fillcolor="white [3201]" strokecolor="black [3200]" strokeweight="2pt">
                <w10:wrap type="through"/>
              </v:oval>
            </w:pict>
          </mc:Fallback>
        </mc:AlternateContent>
      </w:r>
      <w:proofErr w:type="gramStart"/>
      <w:r w:rsidR="00620156">
        <w:t xml:space="preserve">Polar Easterlies at top, then </w:t>
      </w:r>
      <w:proofErr w:type="spellStart"/>
      <w:r w:rsidR="00620156">
        <w:t>westerlies</w:t>
      </w:r>
      <w:proofErr w:type="spellEnd"/>
      <w:r w:rsidR="00620156">
        <w:t xml:space="preserve"> in middle, and trade winds by equator.</w:t>
      </w:r>
      <w:proofErr w:type="gramEnd"/>
    </w:p>
    <w:p w14:paraId="4E4C2B47" w14:textId="77777777" w:rsidR="008A2F18" w:rsidRDefault="008A2F18"/>
    <w:p w14:paraId="5B252DF0" w14:textId="77777777" w:rsidR="008A2F18" w:rsidRDefault="008A2F18"/>
    <w:p w14:paraId="3C6046A6" w14:textId="77777777" w:rsidR="008A2F18" w:rsidRDefault="008A2F18"/>
    <w:p w14:paraId="54832ED0" w14:textId="77777777" w:rsidR="008A2F18" w:rsidRDefault="008A2F18"/>
    <w:p w14:paraId="47A7B99A" w14:textId="77777777" w:rsidR="008A2F18" w:rsidRDefault="008A2F18"/>
    <w:p w14:paraId="08883333" w14:textId="77777777" w:rsidR="008A2F18" w:rsidRDefault="008A2F18"/>
    <w:p w14:paraId="6C20CE5E" w14:textId="77777777" w:rsidR="008A2F18" w:rsidRDefault="008A2F18"/>
    <w:p w14:paraId="4199D7BF" w14:textId="77777777" w:rsidR="008A2F18" w:rsidRDefault="008A2F18"/>
    <w:p w14:paraId="45F68DEF" w14:textId="77777777" w:rsidR="008A2F18" w:rsidRDefault="008A2F18"/>
    <w:p w14:paraId="1EAFD19C" w14:textId="77777777" w:rsidR="008A2F18" w:rsidRDefault="008A2F18">
      <w:r w:rsidRPr="008A2F18">
        <w:rPr>
          <w:noProof/>
        </w:rPr>
        <w:drawing>
          <wp:anchor distT="0" distB="0" distL="114300" distR="114300" simplePos="0" relativeHeight="251658240" behindDoc="0" locked="0" layoutInCell="1" allowOverlap="1" wp14:anchorId="15DB7629" wp14:editId="1F50BB18">
            <wp:simplePos x="0" y="0"/>
            <wp:positionH relativeFrom="column">
              <wp:posOffset>2971800</wp:posOffset>
            </wp:positionH>
            <wp:positionV relativeFrom="paragraph">
              <wp:posOffset>111760</wp:posOffset>
            </wp:positionV>
            <wp:extent cx="2971800" cy="3032125"/>
            <wp:effectExtent l="0" t="0" r="0" b="0"/>
            <wp:wrapTight wrapText="bothSides">
              <wp:wrapPolygon edited="0">
                <wp:start x="0" y="0"/>
                <wp:lineTo x="0" y="21351"/>
                <wp:lineTo x="21415" y="21351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90199" w14:textId="77777777" w:rsidR="008A2F18" w:rsidRDefault="008A2F18">
      <w:r>
        <w:t>19. Label the air masses in the figure below.</w:t>
      </w:r>
    </w:p>
    <w:p w14:paraId="268F1FB4" w14:textId="77777777" w:rsidR="008A2F18" w:rsidRDefault="008A2F18"/>
    <w:p w14:paraId="5BBFFD0D" w14:textId="77777777" w:rsidR="008A2F18" w:rsidRDefault="008A2F18"/>
    <w:p w14:paraId="6F5BD28E" w14:textId="77777777" w:rsidR="008A2F18" w:rsidRDefault="008A2F18"/>
    <w:p w14:paraId="30A994F0" w14:textId="2B62FCF4" w:rsidR="008A2F18" w:rsidRDefault="00620156">
      <w:r>
        <w:t>A is continental polar</w:t>
      </w:r>
    </w:p>
    <w:p w14:paraId="1520EE4F" w14:textId="0F8EF595" w:rsidR="00620156" w:rsidRDefault="00620156">
      <w:r>
        <w:t>B is maritime tropical</w:t>
      </w:r>
    </w:p>
    <w:p w14:paraId="74C37EB2" w14:textId="77777777" w:rsidR="008A2F18" w:rsidRDefault="008A2F18"/>
    <w:p w14:paraId="0AE065C2" w14:textId="77777777" w:rsidR="008A2F18" w:rsidRDefault="008A2F18"/>
    <w:p w14:paraId="5DAC76F3" w14:textId="77777777" w:rsidR="008A2F18" w:rsidRDefault="008A2F18"/>
    <w:p w14:paraId="3C5C4050" w14:textId="77777777" w:rsidR="008A2F18" w:rsidRDefault="008A2F18"/>
    <w:p w14:paraId="3A1C1674" w14:textId="77777777" w:rsidR="008A2F18" w:rsidRDefault="008A2F18"/>
    <w:p w14:paraId="62962E5D" w14:textId="77777777" w:rsidR="008A2F18" w:rsidRDefault="008A2F18"/>
    <w:p w14:paraId="367D97E7" w14:textId="77777777" w:rsidR="008A2F18" w:rsidRDefault="008A2F18"/>
    <w:p w14:paraId="0B3944E6" w14:textId="77777777" w:rsidR="008A2F18" w:rsidRDefault="008A2F18"/>
    <w:p w14:paraId="2F14E613" w14:textId="7A701FE7" w:rsidR="008A2F18" w:rsidRDefault="008A2F18">
      <w:r>
        <w:t>20.  What type of front is shown below? ________________________</w:t>
      </w:r>
      <w:proofErr w:type="gramStart"/>
      <w:r w:rsidR="00620156">
        <w:t>it</w:t>
      </w:r>
      <w:proofErr w:type="gramEnd"/>
      <w:r w:rsidR="00620156">
        <w:t xml:space="preserve"> is a warm front</w:t>
      </w:r>
      <w:r>
        <w:t>________________</w:t>
      </w:r>
    </w:p>
    <w:p w14:paraId="4FCB3B6C" w14:textId="77777777" w:rsidR="008A2F18" w:rsidRDefault="008A2F18">
      <w:r>
        <w:t>21. What does the mean for point A’s weather in the next couple of hours?</w:t>
      </w:r>
    </w:p>
    <w:p w14:paraId="42B373E1" w14:textId="77777777" w:rsidR="008A2F18" w:rsidRDefault="005B044D">
      <w:r w:rsidRPr="008A2F18">
        <w:rPr>
          <w:noProof/>
        </w:rPr>
        <w:drawing>
          <wp:anchor distT="0" distB="0" distL="114300" distR="114300" simplePos="0" relativeHeight="251663360" behindDoc="0" locked="0" layoutInCell="1" allowOverlap="1" wp14:anchorId="77264408" wp14:editId="120CEF94">
            <wp:simplePos x="0" y="0"/>
            <wp:positionH relativeFrom="column">
              <wp:posOffset>-228600</wp:posOffset>
            </wp:positionH>
            <wp:positionV relativeFrom="paragraph">
              <wp:posOffset>99695</wp:posOffset>
            </wp:positionV>
            <wp:extent cx="2971800" cy="3032125"/>
            <wp:effectExtent l="0" t="0" r="0" b="0"/>
            <wp:wrapTight wrapText="bothSides">
              <wp:wrapPolygon edited="0">
                <wp:start x="0" y="0"/>
                <wp:lineTo x="0" y="21351"/>
                <wp:lineTo x="21415" y="21351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149D0" w14:textId="77777777" w:rsidR="005B044D" w:rsidRDefault="005B044D"/>
    <w:p w14:paraId="0A29B0EB" w14:textId="77777777" w:rsidR="005B044D" w:rsidRDefault="005B044D"/>
    <w:p w14:paraId="7C74E0B0" w14:textId="77777777" w:rsidR="005B044D" w:rsidRDefault="005B044D"/>
    <w:p w14:paraId="2ADCBE6B" w14:textId="77777777" w:rsidR="005B044D" w:rsidRDefault="005B044D"/>
    <w:p w14:paraId="7181D9B9" w14:textId="3A84EBC3" w:rsidR="005B044D" w:rsidRDefault="00620156">
      <w:r>
        <w:t>It will start increasing temperatures</w:t>
      </w:r>
    </w:p>
    <w:p w14:paraId="1D8A79A8" w14:textId="77777777" w:rsidR="005B044D" w:rsidRDefault="005B044D"/>
    <w:p w14:paraId="6469E7CA" w14:textId="77777777" w:rsidR="005B044D" w:rsidRDefault="005B044D"/>
    <w:p w14:paraId="4DEE0E58" w14:textId="77777777" w:rsidR="005B044D" w:rsidRDefault="005B044D"/>
    <w:p w14:paraId="40A91744" w14:textId="77777777" w:rsidR="005B044D" w:rsidRDefault="005B044D"/>
    <w:p w14:paraId="31EE689E" w14:textId="77777777" w:rsidR="005B044D" w:rsidRDefault="005B044D"/>
    <w:p w14:paraId="223031DE" w14:textId="77777777" w:rsidR="005B044D" w:rsidRDefault="005B044D"/>
    <w:p w14:paraId="2DF5DB87" w14:textId="77777777" w:rsidR="005B044D" w:rsidRDefault="005B044D"/>
    <w:p w14:paraId="4BF3A7A1" w14:textId="77777777" w:rsidR="008A2F18" w:rsidRDefault="008A2F18"/>
    <w:p w14:paraId="5D72A04E" w14:textId="77777777" w:rsidR="005B044D" w:rsidRDefault="005B044D"/>
    <w:p w14:paraId="117CC1DB" w14:textId="77777777" w:rsidR="005B044D" w:rsidRDefault="005B044D"/>
    <w:p w14:paraId="7A25A926" w14:textId="77777777" w:rsidR="005B044D" w:rsidRDefault="005B044D"/>
    <w:p w14:paraId="11D718A9" w14:textId="77777777" w:rsidR="005B044D" w:rsidRDefault="005B044D"/>
    <w:p w14:paraId="03D9B6A2" w14:textId="77777777" w:rsidR="008A2F18" w:rsidRDefault="008A2F18">
      <w:r>
        <w:t>22. Label the climate zone on the global below.</w:t>
      </w:r>
    </w:p>
    <w:p w14:paraId="524010E9" w14:textId="77777777" w:rsidR="008A2F18" w:rsidRDefault="008A2F18"/>
    <w:p w14:paraId="7ED58CFD" w14:textId="77777777" w:rsidR="008A2F18" w:rsidRDefault="008A2F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FC03C" wp14:editId="2F8E6B8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28800" cy="1714500"/>
                <wp:effectExtent l="0" t="0" r="25400" b="38100"/>
                <wp:wrapThrough wrapText="bothSides">
                  <wp:wrapPolygon edited="0">
                    <wp:start x="7800" y="0"/>
                    <wp:lineTo x="6000" y="320"/>
                    <wp:lineTo x="900" y="4160"/>
                    <wp:lineTo x="0" y="7360"/>
                    <wp:lineTo x="0" y="15680"/>
                    <wp:lineTo x="4200" y="20480"/>
                    <wp:lineTo x="7200" y="21760"/>
                    <wp:lineTo x="7800" y="21760"/>
                    <wp:lineTo x="13800" y="21760"/>
                    <wp:lineTo x="14400" y="21760"/>
                    <wp:lineTo x="17400" y="20480"/>
                    <wp:lineTo x="21600" y="15680"/>
                    <wp:lineTo x="21600" y="7360"/>
                    <wp:lineTo x="21000" y="4160"/>
                    <wp:lineTo x="15900" y="640"/>
                    <wp:lineTo x="13800" y="0"/>
                    <wp:lineTo x="780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0;margin-top:.5pt;width:2in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" fillcolor="white [3201]" strokecolor="black [3200]" strokeweight="2pt">
                <w10:wrap type="through"/>
              </v:oval>
            </w:pict>
          </mc:Fallback>
        </mc:AlternateContent>
      </w:r>
    </w:p>
    <w:p w14:paraId="618EB7A6" w14:textId="77777777" w:rsidR="008A2F18" w:rsidRDefault="008A2F18"/>
    <w:p w14:paraId="3B285151" w14:textId="77777777" w:rsidR="008A2F18" w:rsidRDefault="008A2F18"/>
    <w:p w14:paraId="14C46D7D" w14:textId="77777777" w:rsidR="008A2F18" w:rsidRDefault="008A2F18"/>
    <w:p w14:paraId="4EA91ED0" w14:textId="1E8FCD90" w:rsidR="008A2F18" w:rsidRDefault="00620156">
      <w:r>
        <w:t xml:space="preserve">1. </w:t>
      </w:r>
      <w:proofErr w:type="gramStart"/>
      <w:r>
        <w:t>is</w:t>
      </w:r>
      <w:proofErr w:type="gramEnd"/>
      <w:r>
        <w:t xml:space="preserve"> polar</w:t>
      </w:r>
    </w:p>
    <w:p w14:paraId="185561A6" w14:textId="2947589C" w:rsidR="00620156" w:rsidRDefault="00620156">
      <w:r>
        <w:t xml:space="preserve">2. </w:t>
      </w:r>
      <w:proofErr w:type="gramStart"/>
      <w:r>
        <w:t>is</w:t>
      </w:r>
      <w:proofErr w:type="gramEnd"/>
      <w:r>
        <w:t xml:space="preserve"> temperate</w:t>
      </w:r>
    </w:p>
    <w:p w14:paraId="0DCDBFE4" w14:textId="311F16CA" w:rsidR="00620156" w:rsidRDefault="00620156">
      <w:r>
        <w:t xml:space="preserve">3. </w:t>
      </w:r>
      <w:proofErr w:type="gramStart"/>
      <w:r>
        <w:t>is</w:t>
      </w:r>
      <w:proofErr w:type="gramEnd"/>
      <w:r>
        <w:t xml:space="preserve"> tropical</w:t>
      </w:r>
    </w:p>
    <w:p w14:paraId="490FF990" w14:textId="77777777" w:rsidR="008A2F18" w:rsidRDefault="008A2F18"/>
    <w:p w14:paraId="04E5E7A7" w14:textId="77777777" w:rsidR="008A2F18" w:rsidRDefault="008A2F18"/>
    <w:p w14:paraId="02F49916" w14:textId="77777777" w:rsidR="008A2F18" w:rsidRDefault="008A2F18"/>
    <w:p w14:paraId="7CA182EE" w14:textId="77777777" w:rsidR="008A2F18" w:rsidRDefault="008A2F18"/>
    <w:p w14:paraId="5B28EF87" w14:textId="77777777" w:rsidR="008A2F18" w:rsidRDefault="008A2F18"/>
    <w:p w14:paraId="4C7A03C1" w14:textId="77777777" w:rsidR="008A2F18" w:rsidRDefault="008A2F18"/>
    <w:p w14:paraId="7FEEEAA9" w14:textId="77777777" w:rsidR="008A2F18" w:rsidRDefault="008A2F18">
      <w:r>
        <w:t>23. How does latitude affect climate?</w:t>
      </w:r>
    </w:p>
    <w:p w14:paraId="0BAD56A6" w14:textId="77777777" w:rsidR="008A2F18" w:rsidRDefault="008A2F18"/>
    <w:p w14:paraId="13E1DE85" w14:textId="10BA0D1E" w:rsidR="008A2F18" w:rsidRDefault="00620156">
      <w:r>
        <w:t>Increasing latitude, decreasing temperatures</w:t>
      </w:r>
    </w:p>
    <w:p w14:paraId="5B226157" w14:textId="77777777" w:rsidR="008A2F18" w:rsidRDefault="008A2F18"/>
    <w:p w14:paraId="50FD3C51" w14:textId="77777777" w:rsidR="008A2F18" w:rsidRDefault="008A2F18">
      <w:r>
        <w:t xml:space="preserve">24. </w:t>
      </w:r>
      <w:r w:rsidR="005B044D">
        <w:t>What type of climate is found on the windward side of a mountain? Leeward side of a mountain?</w:t>
      </w:r>
    </w:p>
    <w:p w14:paraId="1DFFD6FB" w14:textId="2CECA523" w:rsidR="005B044D" w:rsidRDefault="00620156">
      <w:r>
        <w:t>Windward is cool, wet</w:t>
      </w:r>
    </w:p>
    <w:p w14:paraId="4C95E12F" w14:textId="0D87FA1F" w:rsidR="00620156" w:rsidRDefault="00620156">
      <w:r>
        <w:t>Leeward is warm, dry</w:t>
      </w:r>
    </w:p>
    <w:p w14:paraId="7AE70FB4" w14:textId="77777777" w:rsidR="005B044D" w:rsidRDefault="005B044D"/>
    <w:p w14:paraId="0D527942" w14:textId="77777777" w:rsidR="005B044D" w:rsidRDefault="005B044D">
      <w:r>
        <w:t>25. What are the two main greenhouse gases?</w:t>
      </w:r>
    </w:p>
    <w:p w14:paraId="30029F09" w14:textId="349338E6" w:rsidR="005B044D" w:rsidRDefault="00620156">
      <w:r>
        <w:t>Carbon dioxide and water vapor</w:t>
      </w:r>
    </w:p>
    <w:p w14:paraId="6F9BEFBD" w14:textId="77777777" w:rsidR="005B044D" w:rsidRDefault="005B044D"/>
    <w:p w14:paraId="4C490CD6" w14:textId="77777777" w:rsidR="005B044D" w:rsidRDefault="005B044D">
      <w:r>
        <w:t>26. What is global warming?</w:t>
      </w:r>
    </w:p>
    <w:p w14:paraId="297E4C3A" w14:textId="0F6EA1E6" w:rsidR="005B044D" w:rsidRPr="008A2F18" w:rsidRDefault="00620156">
      <w:r>
        <w:t>Warming of Earth’s surface and lower atmosphere due to an increased amount of greenhouse gases in the atmosphere.</w:t>
      </w:r>
      <w:bookmarkStart w:id="0" w:name="_GoBack"/>
      <w:bookmarkEnd w:id="0"/>
    </w:p>
    <w:sectPr w:rsidR="005B044D" w:rsidRPr="008A2F18" w:rsidSect="00ED64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1B03" w14:textId="77777777" w:rsidR="005B044D" w:rsidRDefault="005B044D" w:rsidP="005B044D">
      <w:r>
        <w:separator/>
      </w:r>
    </w:p>
  </w:endnote>
  <w:endnote w:type="continuationSeparator" w:id="0">
    <w:p w14:paraId="7ADD0F11" w14:textId="77777777" w:rsidR="005B044D" w:rsidRDefault="005B044D" w:rsidP="005B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0610" w14:textId="77777777" w:rsidR="005B044D" w:rsidRDefault="005B044D" w:rsidP="005B044D">
      <w:r>
        <w:separator/>
      </w:r>
    </w:p>
  </w:footnote>
  <w:footnote w:type="continuationSeparator" w:id="0">
    <w:p w14:paraId="3332025B" w14:textId="77777777" w:rsidR="005B044D" w:rsidRDefault="005B044D" w:rsidP="005B0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2B367" w14:textId="77777777" w:rsidR="005B044D" w:rsidRDefault="005B044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___________________________________________________________Period:____________________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8"/>
    <w:rsid w:val="00143FF1"/>
    <w:rsid w:val="005B044D"/>
    <w:rsid w:val="00620156"/>
    <w:rsid w:val="008A2F18"/>
    <w:rsid w:val="00D51B14"/>
    <w:rsid w:val="00E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52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F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4D"/>
  </w:style>
  <w:style w:type="paragraph" w:styleId="Footer">
    <w:name w:val="footer"/>
    <w:basedOn w:val="Normal"/>
    <w:link w:val="FooterChar"/>
    <w:uiPriority w:val="99"/>
    <w:unhideWhenUsed/>
    <w:rsid w:val="005B0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F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4D"/>
  </w:style>
  <w:style w:type="paragraph" w:styleId="Footer">
    <w:name w:val="footer"/>
    <w:basedOn w:val="Normal"/>
    <w:link w:val="FooterChar"/>
    <w:uiPriority w:val="99"/>
    <w:unhideWhenUsed/>
    <w:rsid w:val="005B0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2394</Characters>
  <Application>Microsoft Macintosh Word</Application>
  <DocSecurity>0</DocSecurity>
  <Lines>19</Lines>
  <Paragraphs>5</Paragraphs>
  <ScaleCrop>false</ScaleCrop>
  <Company>LPS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2015-04-29T18:06:00Z</cp:lastPrinted>
  <dcterms:created xsi:type="dcterms:W3CDTF">2015-05-02T23:05:00Z</dcterms:created>
  <dcterms:modified xsi:type="dcterms:W3CDTF">2015-05-02T23:05:00Z</dcterms:modified>
</cp:coreProperties>
</file>